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9381E" w14:textId="77777777" w:rsidR="00E25B54" w:rsidRPr="00D90FC6" w:rsidRDefault="00E25B54">
      <w:pPr>
        <w:rPr>
          <w:rFonts w:ascii="David" w:hAnsi="David" w:cs="David"/>
          <w:u w:val="single"/>
          <w:rtl/>
        </w:rPr>
      </w:pPr>
    </w:p>
    <w:p w14:paraId="2E0A9ED5" w14:textId="77777777" w:rsidR="00E25B54" w:rsidRPr="00D90FC6" w:rsidRDefault="00E25B54">
      <w:pPr>
        <w:rPr>
          <w:rFonts w:ascii="David" w:hAnsi="David" w:cs="David"/>
          <w:u w:val="single"/>
          <w:rtl/>
        </w:rPr>
      </w:pPr>
    </w:p>
    <w:p w14:paraId="687C133D" w14:textId="0983CF7D" w:rsidR="00FD3621" w:rsidRPr="00C079EF" w:rsidRDefault="0074185C" w:rsidP="00FD3621">
      <w:pPr>
        <w:jc w:val="center"/>
        <w:rPr>
          <w:rFonts w:ascii="David" w:hAnsi="David" w:cs="David"/>
          <w:b/>
          <w:bCs/>
          <w:noProof/>
          <w:sz w:val="32"/>
          <w:szCs w:val="32"/>
          <w:rtl/>
          <w:lang w:eastAsia="he-IL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הודעה על</w:t>
      </w:r>
      <w:r w:rsidR="007A11F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rtl/>
        </w:rPr>
        <w:t>שינוי בתנאי סף</w:t>
      </w:r>
      <w:r w:rsidR="00996BEE" w:rsidRPr="00FD3621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796117">
        <w:rPr>
          <w:rFonts w:cs="David" w:hint="cs"/>
          <w:b/>
          <w:bCs/>
          <w:sz w:val="32"/>
          <w:szCs w:val="32"/>
          <w:rtl/>
        </w:rPr>
        <w:t>ב</w:t>
      </w:r>
      <w:r w:rsidR="00FD3621" w:rsidRPr="00FD3621">
        <w:rPr>
          <w:rFonts w:cs="David" w:hint="cs"/>
          <w:b/>
          <w:bCs/>
          <w:sz w:val="32"/>
          <w:szCs w:val="32"/>
          <w:rtl/>
        </w:rPr>
        <w:t>מ</w:t>
      </w:r>
      <w:r w:rsidR="00FD3621" w:rsidRPr="00C079EF">
        <w:rPr>
          <w:rFonts w:cs="David" w:hint="cs"/>
          <w:b/>
          <w:bCs/>
          <w:sz w:val="32"/>
          <w:szCs w:val="32"/>
          <w:rtl/>
        </w:rPr>
        <w:t xml:space="preserve">כרז פומבי מס' </w:t>
      </w:r>
      <w:r>
        <w:rPr>
          <w:rFonts w:cs="David" w:hint="cs"/>
          <w:b/>
          <w:bCs/>
          <w:sz w:val="32"/>
          <w:szCs w:val="32"/>
          <w:rtl/>
        </w:rPr>
        <w:t>44</w:t>
      </w:r>
      <w:r w:rsidR="00FD3621" w:rsidRPr="00C079EF">
        <w:rPr>
          <w:rFonts w:cs="David" w:hint="cs"/>
          <w:b/>
          <w:bCs/>
          <w:sz w:val="32"/>
          <w:szCs w:val="32"/>
          <w:rtl/>
        </w:rPr>
        <w:t>/</w:t>
      </w:r>
      <w:r>
        <w:rPr>
          <w:rFonts w:cs="David" w:hint="cs"/>
          <w:b/>
          <w:bCs/>
          <w:sz w:val="32"/>
          <w:szCs w:val="32"/>
          <w:rtl/>
        </w:rPr>
        <w:t>2024</w:t>
      </w:r>
      <w:r w:rsidR="00FD3621" w:rsidRPr="00C079EF">
        <w:rPr>
          <w:rFonts w:ascii="David" w:hAnsi="David" w:cs="David" w:hint="cs"/>
          <w:b/>
          <w:bCs/>
          <w:noProof/>
          <w:sz w:val="32"/>
          <w:szCs w:val="32"/>
          <w:rtl/>
          <w:lang w:eastAsia="he-IL"/>
        </w:rPr>
        <w:t xml:space="preserve"> </w:t>
      </w:r>
    </w:p>
    <w:p w14:paraId="4BC9C65F" w14:textId="77777777" w:rsidR="0074185C" w:rsidRDefault="0074185C" w:rsidP="0074185C">
      <w:pPr>
        <w:jc w:val="center"/>
        <w:rPr>
          <w:rFonts w:ascii="David" w:hAnsi="David" w:cs="David"/>
          <w:sz w:val="32"/>
          <w:szCs w:val="32"/>
          <w:u w:val="single"/>
          <w:rtl/>
        </w:rPr>
      </w:pPr>
      <w:bookmarkStart w:id="0" w:name="_Hlk169778144"/>
      <w:r w:rsidRPr="008E1654">
        <w:rPr>
          <w:rFonts w:ascii="David" w:hAnsi="David" w:cs="David"/>
          <w:b/>
          <w:bCs/>
          <w:noProof/>
          <w:sz w:val="32"/>
          <w:szCs w:val="32"/>
          <w:u w:val="single"/>
          <w:rtl/>
          <w:lang w:eastAsia="he-IL"/>
        </w:rPr>
        <w:t>הצבת שלטי סוחרים על גבי חזיתות במרכז המסחרי דימונה</w:t>
      </w:r>
    </w:p>
    <w:bookmarkEnd w:id="0"/>
    <w:p w14:paraId="09FE76D6" w14:textId="77777777" w:rsidR="00D90FC6" w:rsidRPr="00D90FC6" w:rsidRDefault="00D90FC6" w:rsidP="00757432">
      <w:pPr>
        <w:rPr>
          <w:rFonts w:ascii="David" w:hAnsi="David" w:cs="David"/>
          <w:sz w:val="28"/>
          <w:szCs w:val="28"/>
          <w:rtl/>
        </w:rPr>
      </w:pPr>
    </w:p>
    <w:p w14:paraId="022192E3" w14:textId="1CB69759" w:rsidR="00B97424" w:rsidRDefault="00C05D21" w:rsidP="00FD3621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הקרן לפיתוח דימונה </w:t>
      </w:r>
      <w:r w:rsidR="0074185C">
        <w:rPr>
          <w:rFonts w:ascii="David" w:hAnsi="David" w:cs="David" w:hint="cs"/>
          <w:sz w:val="28"/>
          <w:szCs w:val="28"/>
          <w:rtl/>
        </w:rPr>
        <w:t>מתכבדת להודיע</w:t>
      </w:r>
      <w:r w:rsidRPr="00D90FC6">
        <w:rPr>
          <w:rFonts w:ascii="David" w:hAnsi="David" w:cs="David"/>
          <w:sz w:val="28"/>
          <w:szCs w:val="28"/>
          <w:rtl/>
        </w:rPr>
        <w:t xml:space="preserve"> על </w:t>
      </w:r>
      <w:r w:rsidR="0074185C">
        <w:rPr>
          <w:rFonts w:ascii="David" w:hAnsi="David" w:cs="David" w:hint="cs"/>
          <w:sz w:val="28"/>
          <w:szCs w:val="28"/>
          <w:rtl/>
        </w:rPr>
        <w:t>שינוי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74185C">
        <w:rPr>
          <w:rFonts w:ascii="David" w:hAnsi="David" w:cs="David" w:hint="cs"/>
          <w:sz w:val="28"/>
          <w:szCs w:val="28"/>
          <w:rtl/>
        </w:rPr>
        <w:t>בתנאי הסף במכרז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</w:t>
      </w:r>
      <w:r w:rsidR="0074185C">
        <w:rPr>
          <w:rFonts w:ascii="David" w:hAnsi="David" w:cs="David" w:hint="cs"/>
          <w:sz w:val="28"/>
          <w:szCs w:val="28"/>
          <w:rtl/>
        </w:rPr>
        <w:t>שבכותרת,</w:t>
      </w:r>
    </w:p>
    <w:p w14:paraId="6A38AC8D" w14:textId="77777777" w:rsidR="0063445D" w:rsidRDefault="0074185C" w:rsidP="00FD362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תנאי הסף מעודכנים מפורטים בחוברת המכרז המתוקנת באתר הקרן לפיתוח </w:t>
      </w:r>
    </w:p>
    <w:p w14:paraId="53B78065" w14:textId="7919B4C4" w:rsidR="0074185C" w:rsidRPr="00FD3621" w:rsidRDefault="0074185C" w:rsidP="00FD362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דימונה.</w:t>
      </w:r>
    </w:p>
    <w:p w14:paraId="0084F67F" w14:textId="731B50B1" w:rsidR="007A11F6" w:rsidRDefault="0074185C" w:rsidP="00B9742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מועד ההגשה מוארך עד לתאריך: 04/07/2024 בשעה: 14:00</w:t>
      </w:r>
    </w:p>
    <w:p w14:paraId="3E45998B" w14:textId="547C03CE" w:rsidR="0074185C" w:rsidRPr="007A11F6" w:rsidRDefault="0074185C" w:rsidP="00B974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פתיחת המכרז באותו היום בשעה :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74185C">
        <w:rPr>
          <w:rFonts w:ascii="David" w:hAnsi="David" w:cs="David" w:hint="cs"/>
          <w:sz w:val="28"/>
          <w:szCs w:val="28"/>
          <w:rtl/>
        </w:rPr>
        <w:t>14:15</w:t>
      </w:r>
    </w:p>
    <w:p w14:paraId="07F12947" w14:textId="77777777" w:rsidR="00E25B54" w:rsidRDefault="00E25B54" w:rsidP="007A11F6">
      <w:pPr>
        <w:rPr>
          <w:sz w:val="28"/>
          <w:szCs w:val="28"/>
          <w:rtl/>
        </w:rPr>
      </w:pPr>
    </w:p>
    <w:p w14:paraId="49C932AE" w14:textId="77777777" w:rsidR="008319F5" w:rsidRPr="00943737" w:rsidRDefault="00E25B54" w:rsidP="00E25B54">
      <w:pPr>
        <w:spacing w:after="12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>בברכה</w:t>
      </w:r>
    </w:p>
    <w:p w14:paraId="46AA10CB" w14:textId="77777777" w:rsidR="00E25B54" w:rsidRPr="00943737" w:rsidRDefault="00E25B54" w:rsidP="00E25B54">
      <w:pPr>
        <w:spacing w:after="120" w:line="240" w:lineRule="auto"/>
        <w:jc w:val="center"/>
        <w:rPr>
          <w:rFonts w:ascii="David" w:hAnsi="David" w:cs="David"/>
          <w:sz w:val="14"/>
          <w:szCs w:val="14"/>
          <w:rtl/>
        </w:rPr>
      </w:pPr>
    </w:p>
    <w:p w14:paraId="05531A29" w14:textId="77777777" w:rsidR="008319F5" w:rsidRPr="00943737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>אינג' אבי היקלי</w:t>
      </w:r>
    </w:p>
    <w:p w14:paraId="601F4546" w14:textId="77777777" w:rsidR="008319F5" w:rsidRPr="00943737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 xml:space="preserve">מנכ"ל </w:t>
      </w:r>
      <w:proofErr w:type="spellStart"/>
      <w:r w:rsidR="008319F5" w:rsidRPr="00943737">
        <w:rPr>
          <w:rFonts w:ascii="David" w:hAnsi="David" w:cs="David"/>
          <w:sz w:val="28"/>
          <w:szCs w:val="28"/>
          <w:rtl/>
        </w:rPr>
        <w:t>הקפ"ד</w:t>
      </w:r>
      <w:proofErr w:type="spellEnd"/>
    </w:p>
    <w:sectPr w:rsidR="008319F5" w:rsidRPr="00943737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02FDD" w14:textId="77777777" w:rsidR="00603736" w:rsidRDefault="00603736" w:rsidP="00C05D21">
      <w:pPr>
        <w:spacing w:after="0" w:line="240" w:lineRule="auto"/>
      </w:pPr>
      <w:r>
        <w:separator/>
      </w:r>
    </w:p>
  </w:endnote>
  <w:endnote w:type="continuationSeparator" w:id="0">
    <w:p w14:paraId="24A96FD0" w14:textId="77777777" w:rsidR="00603736" w:rsidRDefault="00603736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18CFF" w14:textId="77777777" w:rsidR="00603736" w:rsidRDefault="00603736" w:rsidP="00C05D21">
      <w:pPr>
        <w:spacing w:after="0" w:line="240" w:lineRule="auto"/>
      </w:pPr>
      <w:r>
        <w:separator/>
      </w:r>
    </w:p>
  </w:footnote>
  <w:footnote w:type="continuationSeparator" w:id="0">
    <w:p w14:paraId="6E4893B8" w14:textId="77777777" w:rsidR="00603736" w:rsidRDefault="00603736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5463" w14:textId="77777777"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 wp14:anchorId="704D945D" wp14:editId="6B41AF57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21"/>
    <w:rsid w:val="00014581"/>
    <w:rsid w:val="0001651D"/>
    <w:rsid w:val="00016DB6"/>
    <w:rsid w:val="000176D2"/>
    <w:rsid w:val="00033EBD"/>
    <w:rsid w:val="0005774C"/>
    <w:rsid w:val="00066EE7"/>
    <w:rsid w:val="000A71B6"/>
    <w:rsid w:val="000D5ED0"/>
    <w:rsid w:val="000E11C8"/>
    <w:rsid w:val="000E1524"/>
    <w:rsid w:val="00104094"/>
    <w:rsid w:val="00155F17"/>
    <w:rsid w:val="001917C9"/>
    <w:rsid w:val="001A6990"/>
    <w:rsid w:val="001E6BD9"/>
    <w:rsid w:val="001F2704"/>
    <w:rsid w:val="001F275E"/>
    <w:rsid w:val="002367AB"/>
    <w:rsid w:val="0024084F"/>
    <w:rsid w:val="00241946"/>
    <w:rsid w:val="002621C9"/>
    <w:rsid w:val="00265B55"/>
    <w:rsid w:val="00273773"/>
    <w:rsid w:val="00281ABE"/>
    <w:rsid w:val="002A6935"/>
    <w:rsid w:val="002B458F"/>
    <w:rsid w:val="002E23B1"/>
    <w:rsid w:val="002F4407"/>
    <w:rsid w:val="002F714C"/>
    <w:rsid w:val="003029E1"/>
    <w:rsid w:val="0031080A"/>
    <w:rsid w:val="00313087"/>
    <w:rsid w:val="003254E3"/>
    <w:rsid w:val="00326449"/>
    <w:rsid w:val="00375CB9"/>
    <w:rsid w:val="00387964"/>
    <w:rsid w:val="003F1814"/>
    <w:rsid w:val="0043385D"/>
    <w:rsid w:val="00543CA7"/>
    <w:rsid w:val="0055160B"/>
    <w:rsid w:val="005516BB"/>
    <w:rsid w:val="00565D79"/>
    <w:rsid w:val="005B094B"/>
    <w:rsid w:val="005B6F70"/>
    <w:rsid w:val="005C760A"/>
    <w:rsid w:val="005D55DE"/>
    <w:rsid w:val="005D7405"/>
    <w:rsid w:val="005F0359"/>
    <w:rsid w:val="00603736"/>
    <w:rsid w:val="0063445D"/>
    <w:rsid w:val="006472B1"/>
    <w:rsid w:val="00655515"/>
    <w:rsid w:val="006E61FA"/>
    <w:rsid w:val="00714BEC"/>
    <w:rsid w:val="007214CE"/>
    <w:rsid w:val="007225FC"/>
    <w:rsid w:val="0074185C"/>
    <w:rsid w:val="00757432"/>
    <w:rsid w:val="00796117"/>
    <w:rsid w:val="007A11F6"/>
    <w:rsid w:val="007D11F5"/>
    <w:rsid w:val="00806365"/>
    <w:rsid w:val="008319F5"/>
    <w:rsid w:val="008407FD"/>
    <w:rsid w:val="00841E60"/>
    <w:rsid w:val="00883549"/>
    <w:rsid w:val="008916B9"/>
    <w:rsid w:val="008D0CDF"/>
    <w:rsid w:val="00936197"/>
    <w:rsid w:val="00943737"/>
    <w:rsid w:val="00966AD3"/>
    <w:rsid w:val="0099576C"/>
    <w:rsid w:val="00996BEE"/>
    <w:rsid w:val="009D5D72"/>
    <w:rsid w:val="009F713B"/>
    <w:rsid w:val="00A001F0"/>
    <w:rsid w:val="00A30768"/>
    <w:rsid w:val="00A5072D"/>
    <w:rsid w:val="00A93927"/>
    <w:rsid w:val="00B45525"/>
    <w:rsid w:val="00B75176"/>
    <w:rsid w:val="00B97424"/>
    <w:rsid w:val="00BA4EE4"/>
    <w:rsid w:val="00BB795D"/>
    <w:rsid w:val="00BD6BFD"/>
    <w:rsid w:val="00C05D21"/>
    <w:rsid w:val="00C1723C"/>
    <w:rsid w:val="00C317FD"/>
    <w:rsid w:val="00C44FD5"/>
    <w:rsid w:val="00C61469"/>
    <w:rsid w:val="00C660CC"/>
    <w:rsid w:val="00CA551C"/>
    <w:rsid w:val="00CE478C"/>
    <w:rsid w:val="00D4195A"/>
    <w:rsid w:val="00D54803"/>
    <w:rsid w:val="00D90FC6"/>
    <w:rsid w:val="00DA2421"/>
    <w:rsid w:val="00DB6460"/>
    <w:rsid w:val="00DC5E57"/>
    <w:rsid w:val="00E25B54"/>
    <w:rsid w:val="00E612B0"/>
    <w:rsid w:val="00EB4D8E"/>
    <w:rsid w:val="00EC367B"/>
    <w:rsid w:val="00ED6F60"/>
    <w:rsid w:val="00F029E2"/>
    <w:rsid w:val="00F5441F"/>
    <w:rsid w:val="00F62D4C"/>
    <w:rsid w:val="00F8737D"/>
    <w:rsid w:val="00FD3621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23F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5</cp:revision>
  <cp:lastPrinted>2023-03-12T08:35:00Z</cp:lastPrinted>
  <dcterms:created xsi:type="dcterms:W3CDTF">2024-06-25T12:55:00Z</dcterms:created>
  <dcterms:modified xsi:type="dcterms:W3CDTF">2024-06-25T13:00:00Z</dcterms:modified>
</cp:coreProperties>
</file>